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Pr="0093295B" w:rsidRDefault="007A7AF1" w:rsidP="007A7AF1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oświadczenie zobowiązany będzie złożyć tylko wezwany do tego Wykonawca</w:t>
      </w:r>
    </w:p>
    <w:p w:rsidR="00DB12DD" w:rsidRPr="00DB12DD" w:rsidRDefault="00DB12DD" w:rsidP="00DB12D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2"/>
          <w:szCs w:val="22"/>
        </w:rPr>
      </w:pPr>
    </w:p>
    <w:p w:rsidR="00DB12DD" w:rsidRPr="00DB12DD" w:rsidRDefault="007A7AF1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3</w:t>
      </w:r>
      <w:r w:rsidR="00C4089F">
        <w:rPr>
          <w:rFonts w:ascii="Arial Narrow" w:hAnsi="Arial Narrow"/>
          <w:b/>
          <w:sz w:val="22"/>
          <w:szCs w:val="22"/>
        </w:rPr>
        <w:t xml:space="preserve"> do SWZ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262637" w:rsidRPr="00753491" w:rsidRDefault="0010750B" w:rsidP="00C4089F">
      <w:pPr>
        <w:jc w:val="both"/>
        <w:rPr>
          <w:rFonts w:ascii="Arial Narrow" w:hAnsi="Arial Narrow" w:cs="Arial"/>
          <w:sz w:val="22"/>
          <w:szCs w:val="22"/>
        </w:rPr>
      </w:pPr>
      <w:r w:rsidRPr="00753491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753491">
        <w:rPr>
          <w:rFonts w:ascii="Arial Narrow" w:hAnsi="Arial Narrow"/>
          <w:sz w:val="22"/>
          <w:szCs w:val="22"/>
        </w:rPr>
        <w:t xml:space="preserve">roboty budowlane polegające na </w:t>
      </w:r>
      <w:r w:rsidR="00753491">
        <w:rPr>
          <w:rFonts w:ascii="Arial Narrow" w:hAnsi="Arial Narrow"/>
          <w:sz w:val="22"/>
          <w:szCs w:val="22"/>
        </w:rPr>
        <w:t>przebudowie</w:t>
      </w:r>
      <w:r w:rsidR="00753491" w:rsidRPr="00753491">
        <w:rPr>
          <w:rFonts w:ascii="Arial Narrow" w:hAnsi="Arial Narrow"/>
          <w:sz w:val="22"/>
          <w:szCs w:val="22"/>
        </w:rPr>
        <w:t xml:space="preserve"> indywidualnej oczyszczalni ścieków zlokalizowanej na działce nr 16 położonej w</w:t>
      </w:r>
      <w:r w:rsidR="00753491">
        <w:rPr>
          <w:rFonts w:ascii="Arial Narrow" w:hAnsi="Arial Narrow"/>
          <w:sz w:val="22"/>
          <w:szCs w:val="22"/>
        </w:rPr>
        <w:t xml:space="preserve"> obrębie geodezyjnym Przezmark</w:t>
      </w:r>
      <w:r w:rsidR="00262637" w:rsidRPr="00753491">
        <w:rPr>
          <w:rFonts w:ascii="Arial Narrow" w:hAnsi="Arial Narrow" w:cs="Arial"/>
          <w:sz w:val="22"/>
          <w:szCs w:val="22"/>
        </w:rPr>
        <w:t>, prowadzonego przez Gminę Elbląg</w:t>
      </w:r>
    </w:p>
    <w:p w:rsidR="00C4089F" w:rsidRDefault="00C4089F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DB12DD" w:rsidRPr="00DB12DD" w:rsidRDefault="00DB12DD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262637" w:rsidRDefault="00DB12DD" w:rsidP="00262637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DB12DD" w:rsidP="00DB12DD">
      <w:pPr>
        <w:widowControl/>
        <w:jc w:val="both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„Grupa kapitałowa” w rozumieniu ustawy z dnia 16 lutego 2007 r. o ochronie konkurencji i konsumentów (Dz. U. z 201</w:t>
      </w:r>
      <w:r w:rsidR="00EC5BF5">
        <w:rPr>
          <w:rFonts w:ascii="Arial Narrow" w:hAnsi="Arial Narrow"/>
          <w:bCs/>
          <w:sz w:val="22"/>
          <w:szCs w:val="22"/>
        </w:rPr>
        <w:t>7</w:t>
      </w:r>
      <w:r w:rsidRPr="00DB12DD">
        <w:rPr>
          <w:rFonts w:ascii="Arial Narrow" w:hAnsi="Arial Narrow"/>
          <w:bCs/>
          <w:sz w:val="22"/>
          <w:szCs w:val="22"/>
        </w:rPr>
        <w:t xml:space="preserve"> r. poz. </w:t>
      </w:r>
      <w:r w:rsidR="00EC5BF5">
        <w:rPr>
          <w:rFonts w:ascii="Arial Narrow" w:hAnsi="Arial Narrow"/>
          <w:bCs/>
          <w:sz w:val="22"/>
          <w:szCs w:val="22"/>
        </w:rPr>
        <w:t>229 z późn. zm.</w:t>
      </w:r>
      <w:r w:rsidRPr="00DB12DD">
        <w:rPr>
          <w:rFonts w:ascii="Arial Narrow" w:hAnsi="Arial Narrow"/>
          <w:bCs/>
          <w:sz w:val="22"/>
          <w:szCs w:val="22"/>
        </w:rPr>
        <w:t>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755B17" w:rsidRPr="00262637" w:rsidRDefault="00DB12DD" w:rsidP="00262637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26263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15B2D4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2DD"/>
    <w:rsid w:val="0010750B"/>
    <w:rsid w:val="00183329"/>
    <w:rsid w:val="001C5F3E"/>
    <w:rsid w:val="00262637"/>
    <w:rsid w:val="00285945"/>
    <w:rsid w:val="002915EE"/>
    <w:rsid w:val="00424E20"/>
    <w:rsid w:val="004A47A7"/>
    <w:rsid w:val="004E0375"/>
    <w:rsid w:val="005357A7"/>
    <w:rsid w:val="00571C97"/>
    <w:rsid w:val="005F3BB8"/>
    <w:rsid w:val="00602A97"/>
    <w:rsid w:val="006211AD"/>
    <w:rsid w:val="006D7A54"/>
    <w:rsid w:val="00753491"/>
    <w:rsid w:val="00755B17"/>
    <w:rsid w:val="007A7AF1"/>
    <w:rsid w:val="00893165"/>
    <w:rsid w:val="009E54C6"/>
    <w:rsid w:val="00A3075A"/>
    <w:rsid w:val="00AE01F7"/>
    <w:rsid w:val="00AF5C74"/>
    <w:rsid w:val="00B841A3"/>
    <w:rsid w:val="00BA162E"/>
    <w:rsid w:val="00C4089F"/>
    <w:rsid w:val="00C61DBF"/>
    <w:rsid w:val="00C632F1"/>
    <w:rsid w:val="00CE7FF5"/>
    <w:rsid w:val="00D5519C"/>
    <w:rsid w:val="00DB12DD"/>
    <w:rsid w:val="00E16991"/>
    <w:rsid w:val="00E62949"/>
    <w:rsid w:val="00EC5BF5"/>
    <w:rsid w:val="00ED51AB"/>
    <w:rsid w:val="00EE0A08"/>
    <w:rsid w:val="00EF6A6E"/>
    <w:rsid w:val="00F463A7"/>
    <w:rsid w:val="00FC03A8"/>
    <w:rsid w:val="00FD5B5E"/>
    <w:rsid w:val="00FD71A0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26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1213</Characters>
  <Application>Microsoft Office Word</Application>
  <DocSecurity>0</DocSecurity>
  <Lines>10</Lines>
  <Paragraphs>2</Paragraphs>
  <ScaleCrop>false</ScaleCrop>
  <Company>ATC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13</cp:revision>
  <cp:lastPrinted>2021-03-30T06:26:00Z</cp:lastPrinted>
  <dcterms:created xsi:type="dcterms:W3CDTF">2018-03-30T07:11:00Z</dcterms:created>
  <dcterms:modified xsi:type="dcterms:W3CDTF">2021-03-30T06:26:00Z</dcterms:modified>
</cp:coreProperties>
</file>