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7CD8A" w14:textId="190EF0E5" w:rsidR="003F5F8F" w:rsidRPr="00C65F04" w:rsidRDefault="00C65F04" w:rsidP="00C65F04">
      <w:pPr>
        <w:pStyle w:val="NormalnyWeb"/>
        <w:spacing w:before="0" w:after="142" w:line="276" w:lineRule="auto"/>
        <w:jc w:val="right"/>
        <w:rPr>
          <w:rFonts w:ascii="Book Antiqua" w:hAnsi="Book Antiqua"/>
          <w:sz w:val="20"/>
          <w:szCs w:val="20"/>
        </w:rPr>
      </w:pPr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D10.251.81.B.2024                                                                                                                                                                                                                     </w:t>
      </w:r>
      <w:r w:rsidR="002B0376" w:rsidRPr="00C65F04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Załącznik nr </w:t>
      </w:r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>3g</w:t>
      </w:r>
      <w:r w:rsidR="002B0376" w:rsidRPr="00C65F04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do S</w:t>
      </w:r>
      <w:r w:rsidR="003F5F8F" w:rsidRPr="00C65F04">
        <w:rPr>
          <w:rFonts w:ascii="Book Antiqua" w:hAnsi="Book Antiqua" w:cs="Times New Roman"/>
          <w:b/>
          <w:bCs/>
          <w:color w:val="000000"/>
          <w:sz w:val="20"/>
          <w:szCs w:val="20"/>
        </w:rPr>
        <w:t>WZ</w:t>
      </w:r>
    </w:p>
    <w:p w14:paraId="672A6659" w14:textId="77777777" w:rsidR="003F5F8F" w:rsidRPr="00C65F04" w:rsidRDefault="003F5F8F" w:rsidP="00C65F04">
      <w:pPr>
        <w:spacing w:line="276" w:lineRule="auto"/>
        <w:jc w:val="center"/>
        <w:rPr>
          <w:rFonts w:ascii="Book Antiqua" w:hAnsi="Book Antiqua" w:cs="Times New Roman"/>
          <w:b/>
          <w:sz w:val="20"/>
          <w:szCs w:val="20"/>
        </w:rPr>
      </w:pPr>
    </w:p>
    <w:p w14:paraId="65576AA6" w14:textId="3FD5A3D7" w:rsidR="003F5F8F" w:rsidRPr="00C65F04" w:rsidRDefault="003F5F8F" w:rsidP="00C65F04">
      <w:pPr>
        <w:spacing w:after="280" w:line="276" w:lineRule="auto"/>
        <w:jc w:val="center"/>
        <w:rPr>
          <w:rFonts w:ascii="Book Antiqua" w:hAnsi="Book Antiqua" w:cs="Times New Roman"/>
          <w:b/>
          <w:sz w:val="20"/>
          <w:szCs w:val="20"/>
        </w:rPr>
      </w:pPr>
      <w:r w:rsidRPr="00C65F04">
        <w:rPr>
          <w:rFonts w:ascii="Book Antiqua" w:hAnsi="Book Antiqua" w:cs="Times New Roman"/>
          <w:b/>
          <w:sz w:val="20"/>
          <w:szCs w:val="20"/>
        </w:rPr>
        <w:tab/>
        <w:t>Opis przedmiotu zamówienia (OPZ)</w:t>
      </w:r>
    </w:p>
    <w:p w14:paraId="01FB5862" w14:textId="02D2807D" w:rsidR="00275926" w:rsidRPr="00C65F04" w:rsidRDefault="00275926" w:rsidP="00C65F04">
      <w:pPr>
        <w:spacing w:after="280" w:line="276" w:lineRule="auto"/>
        <w:rPr>
          <w:rFonts w:ascii="Book Antiqua" w:hAnsi="Book Antiqua"/>
          <w:b/>
          <w:sz w:val="20"/>
          <w:szCs w:val="20"/>
        </w:rPr>
      </w:pPr>
      <w:r w:rsidRPr="00C65F04">
        <w:rPr>
          <w:rFonts w:ascii="Book Antiqua" w:hAnsi="Book Antiqua"/>
          <w:b/>
          <w:sz w:val="20"/>
          <w:szCs w:val="20"/>
        </w:rPr>
        <w:t xml:space="preserve">Część </w:t>
      </w:r>
      <w:r w:rsidR="006A7A0F" w:rsidRPr="00C65F04">
        <w:rPr>
          <w:rFonts w:ascii="Book Antiqua" w:hAnsi="Book Antiqua"/>
          <w:b/>
          <w:sz w:val="20"/>
          <w:szCs w:val="20"/>
        </w:rPr>
        <w:t xml:space="preserve">7 </w:t>
      </w:r>
      <w:r w:rsidR="00282983" w:rsidRPr="00C65F04">
        <w:rPr>
          <w:rFonts w:ascii="Book Antiqua" w:hAnsi="Book Antiqua"/>
          <w:b/>
          <w:sz w:val="20"/>
          <w:szCs w:val="20"/>
        </w:rPr>
        <w:t>zadanie 1</w:t>
      </w:r>
    </w:p>
    <w:p w14:paraId="1B4C0C5A" w14:textId="4FD865D1" w:rsidR="003F5F8F" w:rsidRPr="00C65F04" w:rsidRDefault="006A7A0F" w:rsidP="00C65F04">
      <w:pPr>
        <w:spacing w:line="276" w:lineRule="auto"/>
        <w:ind w:left="-170"/>
        <w:jc w:val="center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 w:rsidRPr="00C65F04">
        <w:rPr>
          <w:rFonts w:ascii="Book Antiqua" w:hAnsi="Book Antiqua" w:cs="Times New Roman"/>
          <w:b/>
          <w:bCs/>
          <w:color w:val="000000"/>
          <w:sz w:val="20"/>
          <w:szCs w:val="20"/>
        </w:rPr>
        <w:t>Urządzenie do przerywanego ucisku pneumatycznego</w:t>
      </w:r>
    </w:p>
    <w:tbl>
      <w:tblPr>
        <w:tblW w:w="14453" w:type="dxa"/>
        <w:tblInd w:w="-139" w:type="dxa"/>
        <w:tblLayout w:type="fixed"/>
        <w:tblCellMar>
          <w:top w:w="55" w:type="dxa"/>
          <w:left w:w="2" w:type="dxa"/>
          <w:bottom w:w="55" w:type="dxa"/>
          <w:right w:w="53" w:type="dxa"/>
        </w:tblCellMar>
        <w:tblLook w:val="0000" w:firstRow="0" w:lastRow="0" w:firstColumn="0" w:lastColumn="0" w:noHBand="0" w:noVBand="0"/>
      </w:tblPr>
      <w:tblGrid>
        <w:gridCol w:w="568"/>
        <w:gridCol w:w="6089"/>
        <w:gridCol w:w="2120"/>
        <w:gridCol w:w="5676"/>
      </w:tblGrid>
      <w:tr w:rsidR="00432A23" w:rsidRPr="00C65F04" w14:paraId="1A160DB4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  <w:vAlign w:val="center"/>
          </w:tcPr>
          <w:p w14:paraId="4840D583" w14:textId="77777777" w:rsidR="00432A23" w:rsidRPr="00C65F04" w:rsidRDefault="00432A23" w:rsidP="00C65F04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b/>
                <w:iCs/>
                <w:sz w:val="20"/>
                <w:szCs w:val="20"/>
              </w:rPr>
              <w:t>Lp</w:t>
            </w:r>
            <w:r w:rsidRPr="00C65F04">
              <w:rPr>
                <w:rFonts w:ascii="Book Antiqua" w:eastAsia="Times New Roman" w:hAnsi="Book Antiqua" w:cs="Times New Roman"/>
                <w:b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9D34B27" w14:textId="77777777" w:rsidR="00432A23" w:rsidRPr="00C65F04" w:rsidRDefault="00432A23" w:rsidP="00C65F04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  <w:t>Wymagania ogólne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AE542AA" w14:textId="77777777" w:rsidR="00432A23" w:rsidRPr="00C65F04" w:rsidRDefault="00432A23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Parametr wymagany i wskazany do oceny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8B13D18" w14:textId="77777777" w:rsidR="00432A23" w:rsidRPr="00C65F04" w:rsidRDefault="00432A23" w:rsidP="00C65F04">
            <w:pPr>
              <w:widowControl w:val="0"/>
              <w:tabs>
                <w:tab w:val="left" w:pos="720"/>
              </w:tabs>
              <w:snapToGrid w:val="0"/>
              <w:spacing w:line="276" w:lineRule="auto"/>
              <w:ind w:left="360" w:hanging="360"/>
              <w:jc w:val="center"/>
              <w:rPr>
                <w:rFonts w:ascii="Book Antiqua" w:eastAsia="Batang" w:hAnsi="Book Antiqua" w:cs="Times New Roman"/>
                <w:b/>
                <w:bCs/>
                <w:i/>
                <w:iCs/>
                <w:color w:val="3366FF"/>
                <w:sz w:val="20"/>
                <w:szCs w:val="20"/>
              </w:rPr>
            </w:pPr>
            <w:r w:rsidRPr="00C65F04">
              <w:rPr>
                <w:rFonts w:ascii="Book Antiqua" w:eastAsia="Batang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255727" w:rsidRPr="00C65F04" w14:paraId="3C67D005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898C90C" w14:textId="313DD4A3" w:rsidR="00255727" w:rsidRPr="00C65F04" w:rsidRDefault="00255727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865A102" w14:textId="6CC61368" w:rsidR="00255727" w:rsidRPr="00C65F04" w:rsidRDefault="00255727" w:rsidP="00C65F04">
            <w:pPr>
              <w:widowControl w:val="0"/>
              <w:snapToGrid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Producent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DDEA6C9" w14:textId="5ED20E52" w:rsidR="00255727" w:rsidRPr="00C65F04" w:rsidRDefault="00255727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B15DC9" w14:textId="77777777" w:rsidR="00255727" w:rsidRPr="00C65F04" w:rsidRDefault="00255727" w:rsidP="00C65F04">
            <w:pPr>
              <w:widowControl w:val="0"/>
              <w:snapToGrid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32A23" w:rsidRPr="00C65F04" w14:paraId="78BA7C57" w14:textId="77777777" w:rsidTr="2EDE82C2">
        <w:trPr>
          <w:trHeight w:val="372"/>
        </w:trPr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8F999B5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B45C382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Nazwa i typ urządzenia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AEF7874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DAB6C7B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C65F04" w14:paraId="492D973E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FCD5EC4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033D03D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Kraj pochodzenia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8C0D3D8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2EB378F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C65F04" w14:paraId="163A5088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598DEE6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E389E4C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Rok produkcji (urządzenie fabrycznie nowe)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C04FD3E" w14:textId="77777777" w:rsidR="00432A23" w:rsidRPr="00C65F04" w:rsidRDefault="00FB5636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2024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A05A809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C65F04" w14:paraId="1DD9EFD0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78941E47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48C6C1E7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Zamawiana ilość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2321109C" w14:textId="2C22D2A9" w:rsidR="00432A23" w:rsidRPr="00C65F04" w:rsidRDefault="005E76FB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2 zestawy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5A39BBE3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</w:p>
        </w:tc>
      </w:tr>
      <w:tr w:rsidR="00255727" w:rsidRPr="00C65F04" w14:paraId="24DE0C11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75C69889" w14:textId="2C13504D" w:rsidR="00255727" w:rsidRPr="00C65F04" w:rsidRDefault="00255727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5ED6A7D8" w14:textId="67670BD9" w:rsidR="00255727" w:rsidRPr="00C65F04" w:rsidRDefault="00255727" w:rsidP="00C65F04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Miejsce instalacji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6BF1EED8" w14:textId="5424CB5B" w:rsidR="00255727" w:rsidRPr="00C65F04" w:rsidRDefault="54F10DCD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Copernicus PL Sp. z o.o.</w:t>
            </w:r>
            <w:r w:rsidR="00255727" w:rsidRPr="00C65F04">
              <w:rPr>
                <w:rFonts w:ascii="Book Antiqua" w:hAnsi="Book Antiqua"/>
                <w:sz w:val="20"/>
                <w:szCs w:val="20"/>
              </w:rPr>
              <w:br/>
            </w:r>
            <w:r w:rsidRPr="00C65F04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ul. Nowe Ogrody 1-6</w:t>
            </w:r>
            <w:r w:rsidR="00255727" w:rsidRPr="00C65F04">
              <w:rPr>
                <w:rFonts w:ascii="Book Antiqua" w:hAnsi="Book Antiqua"/>
                <w:sz w:val="20"/>
                <w:szCs w:val="20"/>
              </w:rPr>
              <w:br/>
            </w:r>
            <w:r w:rsidRPr="00C65F04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 xml:space="preserve">80-803 Gdańsk 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3B64CB75" w14:textId="77777777" w:rsidR="00255727" w:rsidRPr="00C65F04" w:rsidRDefault="00255727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</w:p>
        </w:tc>
      </w:tr>
      <w:tr w:rsidR="00432A23" w:rsidRPr="00C65F04" w14:paraId="1AD85C2E" w14:textId="77777777" w:rsidTr="2EDE82C2">
        <w:tc>
          <w:tcPr>
            <w:tcW w:w="568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1C8F396" w14:textId="77777777" w:rsidR="00432A23" w:rsidRPr="00C65F04" w:rsidRDefault="00432A23" w:rsidP="00C65F04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89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F033E5F" w14:textId="3EAD8F0E" w:rsidR="00432A23" w:rsidRPr="00C65F04" w:rsidRDefault="00432A23" w:rsidP="00C65F04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b/>
                <w:bCs/>
                <w:i/>
                <w:sz w:val="20"/>
                <w:szCs w:val="20"/>
              </w:rPr>
              <w:t xml:space="preserve">Wymagania </w:t>
            </w:r>
          </w:p>
        </w:tc>
        <w:tc>
          <w:tcPr>
            <w:tcW w:w="2120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DA8453A" w14:textId="77777777" w:rsidR="00432A23" w:rsidRPr="00C65F04" w:rsidRDefault="00432A23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i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Parametr wymagany i wskazany do oceny</w:t>
            </w:r>
          </w:p>
        </w:tc>
        <w:tc>
          <w:tcPr>
            <w:tcW w:w="5676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FB17B0" w14:textId="77777777" w:rsidR="00432A23" w:rsidRPr="00C65F04" w:rsidRDefault="00432A23" w:rsidP="00C65F04">
            <w:pPr>
              <w:widowControl w:val="0"/>
              <w:tabs>
                <w:tab w:val="left" w:pos="720"/>
              </w:tabs>
              <w:snapToGrid w:val="0"/>
              <w:spacing w:line="276" w:lineRule="auto"/>
              <w:ind w:left="360" w:hanging="360"/>
              <w:jc w:val="center"/>
              <w:rPr>
                <w:rFonts w:ascii="Book Antiqua" w:eastAsia="Batang" w:hAnsi="Book Antiqua" w:cs="Times New Roman"/>
                <w:b/>
                <w:bCs/>
                <w:i/>
                <w:iCs/>
                <w:color w:val="3366FF"/>
                <w:sz w:val="20"/>
                <w:szCs w:val="20"/>
              </w:rPr>
            </w:pPr>
            <w:r w:rsidRPr="00C65F04">
              <w:rPr>
                <w:rFonts w:ascii="Book Antiqua" w:eastAsia="Batang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3C38B9" w:rsidRPr="00C65F04" w14:paraId="0041C64F" w14:textId="77777777" w:rsidTr="2EDE82C2">
        <w:tc>
          <w:tcPr>
            <w:tcW w:w="14453" w:type="dxa"/>
            <w:gridSpan w:val="4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F6852EB" w14:textId="114C6D94" w:rsidR="003C38B9" w:rsidRPr="00C65F04" w:rsidRDefault="00982E90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  <w:t>Parametry pracy urządzenia</w:t>
            </w:r>
          </w:p>
        </w:tc>
      </w:tr>
      <w:tr w:rsidR="00255727" w:rsidRPr="00C65F04" w14:paraId="7B9DCB40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6B20A0C" w14:textId="77777777" w:rsidR="00255727" w:rsidRPr="00C65F04" w:rsidRDefault="0025572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33C0E18" w14:textId="26782FD2" w:rsidR="00255727" w:rsidRPr="00C65F04" w:rsidRDefault="005E76FB" w:rsidP="00C65F04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W zestawie p</w:t>
            </w:r>
            <w:r w:rsidR="00982E90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ompa do aktywnej terapii uciskowej</w:t>
            </w:r>
            <w:r w:rsidR="0DD1B822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</w:t>
            </w: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- </w:t>
            </w:r>
            <w:r w:rsidR="0DD1B822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2 szt. 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5826E90" w14:textId="77777777" w:rsidR="00255727" w:rsidRPr="00C65F04" w:rsidRDefault="0025572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2A3D3EC" w14:textId="77777777" w:rsidR="00255727" w:rsidRPr="00C65F04" w:rsidRDefault="00255727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C65F04" w14:paraId="6A4553D7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44751B" w14:textId="77777777" w:rsidR="00255727" w:rsidRPr="00C65F04" w:rsidRDefault="0025572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73016FD" w14:textId="6BBC1869" w:rsidR="00255727" w:rsidRPr="00C65F04" w:rsidRDefault="00982E90" w:rsidP="00C65F04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Możliwość przeprowadzenia ucisku jednorodnego lub sekwencyjnego dla łydki, uda , stopy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E4F1728" w14:textId="090B312F" w:rsidR="00255727" w:rsidRPr="00C65F04" w:rsidRDefault="0025572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D0B940D" w14:textId="77777777" w:rsidR="00255727" w:rsidRPr="00C65F04" w:rsidRDefault="00255727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104172" w:rsidRPr="00C65F04" w14:paraId="0F028302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7D8AD56" w14:textId="616662F4" w:rsidR="00104172" w:rsidRPr="00C65F04" w:rsidRDefault="00514B21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4A93D61" w14:textId="77777777" w:rsidR="00104172" w:rsidRPr="00C65F04" w:rsidRDefault="00982E90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>Zakres ciśnienia w terapii uciskowej :</w:t>
            </w:r>
          </w:p>
          <w:p w14:paraId="0D14C82F" w14:textId="77777777" w:rsidR="00982E90" w:rsidRPr="00C65F04" w:rsidRDefault="00982E90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>Jednorodny : min. 40 mmHg +/- 5 mmHg</w:t>
            </w:r>
          </w:p>
          <w:p w14:paraId="1EF6706C" w14:textId="124149E2" w:rsidR="00982E90" w:rsidRPr="00C65F04" w:rsidRDefault="00982E90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>Sekwencyjny : min 45 mmHg +/- 5 mmHg</w:t>
            </w:r>
          </w:p>
          <w:p w14:paraId="7E7EB9F8" w14:textId="71D98AB9" w:rsidR="00982E90" w:rsidRPr="00C65F04" w:rsidRDefault="00982E90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>Stopa : min 130 mmHg +/- 10 mmHg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EB1575A" w14:textId="612F7D6D" w:rsidR="00104172" w:rsidRPr="00C65F04" w:rsidRDefault="009325AE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  <w:r w:rsidR="00514B21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4710610" w14:textId="77777777" w:rsidR="00104172" w:rsidRPr="00C65F04" w:rsidRDefault="00104172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C65F04" w14:paraId="5AB68974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B778152" w14:textId="0B2D9C6D" w:rsidR="00255727" w:rsidRPr="00C65F04" w:rsidRDefault="296E6363" w:rsidP="00C65F04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4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02DEDB8" w14:textId="77777777" w:rsidR="00255727" w:rsidRPr="00C65F04" w:rsidRDefault="00E372F9" w:rsidP="00C65F04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Czas ucisku </w:t>
            </w:r>
            <w:r w:rsidR="007222AF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dla cykli:</w:t>
            </w:r>
          </w:p>
          <w:p w14:paraId="56D0F7F5" w14:textId="333E6290" w:rsidR="007222AF" w:rsidRPr="00C65F04" w:rsidRDefault="007222AF" w:rsidP="00C65F04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- jednorodnego/ sekwencyjnego min .12 sekund wypełnianie i 48 sekund opróżnianie</w:t>
            </w:r>
          </w:p>
          <w:p w14:paraId="0A3DC2F5" w14:textId="0FD2C197" w:rsidR="007222AF" w:rsidRPr="00C65F04" w:rsidRDefault="007222AF" w:rsidP="00C65F04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- stopa – min 3 sekund wypełnianie  i 27 sekund opróżnianie 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6B794A1" w14:textId="2A251BBF" w:rsidR="00255727" w:rsidRPr="00C65F04" w:rsidRDefault="0025572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  <w:r w:rsidR="007222AF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, </w:t>
            </w:r>
            <w:proofErr w:type="spellStart"/>
            <w:r w:rsidR="007222AF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podac</w:t>
            </w:r>
            <w:proofErr w:type="spellEnd"/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E27B00A" w14:textId="77777777" w:rsidR="00255727" w:rsidRPr="00C65F04" w:rsidRDefault="00255727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C65F04" w14:paraId="09034D74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4240AAE" w14:textId="0F6EE7D5" w:rsidR="00255727" w:rsidRPr="00C65F04" w:rsidRDefault="0025572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1B34AFB" w14:textId="1FF7FAB8" w:rsidR="00255727" w:rsidRPr="00C65F04" w:rsidRDefault="1D584007" w:rsidP="00C65F04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</w:rPr>
              <w:t>Dodatkowe wyposażenie</w:t>
            </w:r>
            <w:r w:rsidR="1D408B9B" w:rsidRPr="00C65F04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07D2D40" w14:textId="66EB9996" w:rsidR="00255727" w:rsidRPr="00C65F04" w:rsidRDefault="0025572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4EAFD9C" w14:textId="77777777" w:rsidR="00255727" w:rsidRPr="00C65F04" w:rsidRDefault="00255727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104172" w:rsidRPr="00C65F04" w14:paraId="3789770A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B7F02C8" w14:textId="7B05026D" w:rsidR="00104172" w:rsidRPr="00C65F04" w:rsidRDefault="1D58400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5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29AABE4" w14:textId="39F46945" w:rsidR="00104172" w:rsidRPr="00C65F04" w:rsidRDefault="007222AF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>- kabel sieciowy min 4 m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2C11F9E" w14:textId="1976A464" w:rsidR="00104172" w:rsidRPr="00C65F04" w:rsidRDefault="00104172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  <w:r w:rsidR="00514B21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5E6EFC6" w14:textId="77777777" w:rsidR="00104172" w:rsidRPr="00C65F04" w:rsidRDefault="00104172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864698" w:rsidRPr="00C65F04" w14:paraId="1CA0AADA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02B32FC" w14:textId="2EB78FDE" w:rsidR="00864698" w:rsidRPr="00C65F04" w:rsidRDefault="44737F61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6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CDD5C70" w14:textId="77777777" w:rsidR="00864698" w:rsidRPr="00C65F04" w:rsidRDefault="007222AF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 xml:space="preserve">- akumulator </w:t>
            </w:r>
            <w:proofErr w:type="spellStart"/>
            <w:r w:rsidRPr="00C65F04">
              <w:rPr>
                <w:rFonts w:ascii="Book Antiqua" w:hAnsi="Book Antiqua"/>
                <w:sz w:val="20"/>
                <w:szCs w:val="20"/>
              </w:rPr>
              <w:t>litowo</w:t>
            </w:r>
            <w:proofErr w:type="spellEnd"/>
            <w:r w:rsidRPr="00C65F04">
              <w:rPr>
                <w:rFonts w:ascii="Book Antiqua" w:hAnsi="Book Antiqua"/>
                <w:sz w:val="20"/>
                <w:szCs w:val="20"/>
              </w:rPr>
              <w:t>-jonowy</w:t>
            </w:r>
          </w:p>
          <w:p w14:paraId="144F993C" w14:textId="66D10C9A" w:rsidR="007222AF" w:rsidRPr="00C65F04" w:rsidRDefault="007222AF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CB6424D" w14:textId="40F8F4BB" w:rsidR="00864698" w:rsidRPr="00C65F04" w:rsidRDefault="00864698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71A7254" w14:textId="77777777" w:rsidR="00864698" w:rsidRPr="00C65F04" w:rsidRDefault="00864698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7222AF" w:rsidRPr="00C65F04" w14:paraId="58784E82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9AACE9B" w14:textId="56102E97" w:rsidR="007222AF" w:rsidRPr="00C65F04" w:rsidRDefault="56EF6843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7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8C4DE62" w14:textId="2E715C64" w:rsidR="007222AF" w:rsidRPr="00C65F04" w:rsidRDefault="007222AF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>- uchwyt do zawieszanie na barierce łóżka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39439C8" w14:textId="2D73858F" w:rsidR="007222AF" w:rsidRPr="00C65F04" w:rsidRDefault="007222AF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87981E1" w14:textId="77777777" w:rsidR="007222AF" w:rsidRPr="00C65F04" w:rsidRDefault="007222AF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3C38B9" w:rsidRPr="00C65F04" w14:paraId="05391220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BB31B62" w14:textId="69E3EBED" w:rsidR="003C38B9" w:rsidRPr="00C65F04" w:rsidRDefault="707F4804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8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12E6BC6" w14:textId="35693861" w:rsidR="003C38B9" w:rsidRPr="00C65F04" w:rsidRDefault="007222AF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 xml:space="preserve">- mankiet sekwencyjny na kończynę dolną prawą i lewa w rozmiarze </w:t>
            </w:r>
            <w:r w:rsidRPr="00C65F04">
              <w:rPr>
                <w:rFonts w:ascii="Book Antiqua" w:hAnsi="Book Antiqua" w:cs="Times New Roman"/>
                <w:sz w:val="20"/>
                <w:szCs w:val="20"/>
              </w:rPr>
              <w:t>≤</w:t>
            </w:r>
            <w:r w:rsidR="0D17984C" w:rsidRPr="00C65F04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C65F04">
              <w:rPr>
                <w:rFonts w:ascii="Book Antiqua" w:hAnsi="Book Antiqua"/>
                <w:sz w:val="20"/>
                <w:szCs w:val="20"/>
              </w:rPr>
              <w:t xml:space="preserve">71 cm – 5 </w:t>
            </w:r>
            <w:proofErr w:type="spellStart"/>
            <w:r w:rsidRPr="00C65F04">
              <w:rPr>
                <w:rFonts w:ascii="Book Antiqua" w:hAnsi="Book Antiqu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CE9575B" w14:textId="33BBC1DA" w:rsidR="003C38B9" w:rsidRPr="00C65F04" w:rsidRDefault="003C38B9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  <w:r w:rsidR="6A3A8DA9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EC92262" w14:textId="77777777" w:rsidR="003C38B9" w:rsidRPr="00C65F04" w:rsidRDefault="003C38B9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7222AF" w:rsidRPr="00C65F04" w14:paraId="5C86D5D9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979074D" w14:textId="0AAAACF5" w:rsidR="007222AF" w:rsidRPr="00C65F04" w:rsidRDefault="6E86394C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9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319FF39" w14:textId="4D1A79B7" w:rsidR="007222AF" w:rsidRPr="00C65F04" w:rsidRDefault="007222AF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 xml:space="preserve">- mankiet sekwencyjny na kończynę dolną prawą i lewa w rozmiarze </w:t>
            </w:r>
            <w:r w:rsidRPr="00C65F04">
              <w:rPr>
                <w:rFonts w:ascii="Book Antiqua" w:hAnsi="Book Antiqua" w:cs="Times New Roman"/>
                <w:sz w:val="20"/>
                <w:szCs w:val="20"/>
              </w:rPr>
              <w:t>≤</w:t>
            </w:r>
            <w:r w:rsidR="319EDE48" w:rsidRPr="00C65F04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C65F04">
              <w:rPr>
                <w:rFonts w:ascii="Book Antiqua" w:hAnsi="Book Antiqua"/>
                <w:sz w:val="20"/>
                <w:szCs w:val="20"/>
              </w:rPr>
              <w:t xml:space="preserve">89 cm – 5 </w:t>
            </w:r>
            <w:proofErr w:type="spellStart"/>
            <w:r w:rsidRPr="00C65F04">
              <w:rPr>
                <w:rFonts w:ascii="Book Antiqua" w:hAnsi="Book Antiqu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0760F711" w14:textId="3B946356" w:rsidR="007222AF" w:rsidRPr="00C65F04" w:rsidRDefault="007222AF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  <w:r w:rsidR="5ADB3EDF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DF2F3FC" w14:textId="77777777" w:rsidR="007222AF" w:rsidRPr="00C65F04" w:rsidRDefault="007222AF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7222AF" w:rsidRPr="00C65F04" w14:paraId="16C164CF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BC6D4BA" w14:textId="010B9736" w:rsidR="007222AF" w:rsidRPr="00C65F04" w:rsidRDefault="7D150C26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  <w:r w:rsidR="0177493B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0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5DBB6D1" w14:textId="1A0C96E3" w:rsidR="007222AF" w:rsidRPr="00C65F04" w:rsidRDefault="007222AF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 xml:space="preserve">Zasilanie sieciowe 100V-230 V, 50-60 </w:t>
            </w:r>
            <w:proofErr w:type="spellStart"/>
            <w:r w:rsidRPr="00C65F04">
              <w:rPr>
                <w:rFonts w:ascii="Book Antiqua" w:hAnsi="Book Antiqua"/>
                <w:sz w:val="20"/>
                <w:szCs w:val="20"/>
              </w:rPr>
              <w:t>Hz</w:t>
            </w:r>
            <w:proofErr w:type="spellEnd"/>
            <w:r w:rsidRPr="00C65F04">
              <w:rPr>
                <w:rFonts w:ascii="Book Antiqua" w:hAnsi="Book Antiqua"/>
                <w:sz w:val="20"/>
                <w:szCs w:val="20"/>
              </w:rPr>
              <w:t>, 10-40 VA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9014232" w14:textId="555CC9C7" w:rsidR="007222AF" w:rsidRPr="00C65F04" w:rsidRDefault="007222AF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05562EF" w14:textId="77777777" w:rsidR="007222AF" w:rsidRPr="00C65F04" w:rsidRDefault="007222AF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7222AF" w:rsidRPr="00C65F04" w14:paraId="072CB5C1" w14:textId="77777777" w:rsidTr="2EDE82C2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E21AEAF" w14:textId="29D6E1D0" w:rsidR="007222AF" w:rsidRPr="00C65F04" w:rsidRDefault="007222AF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  <w:r w:rsidR="3F8EB6CC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D3735DC" w14:textId="1D2A6A53" w:rsidR="007222AF" w:rsidRPr="00C65F04" w:rsidRDefault="007222AF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 xml:space="preserve">Ciężar urządzenia maks. 3,8 kg 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A19FAEF" w14:textId="3652E69B" w:rsidR="007222AF" w:rsidRPr="00C65F04" w:rsidRDefault="007222AF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1BC7DA4" w14:textId="77777777" w:rsidR="007222AF" w:rsidRPr="00C65F04" w:rsidRDefault="007222AF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</w:tbl>
    <w:p w14:paraId="4F52BB9D" w14:textId="33F448AF" w:rsidR="0043185A" w:rsidRPr="00C65F04" w:rsidRDefault="0043185A" w:rsidP="00C65F04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3D952276" w14:textId="1D57EE3F" w:rsidR="0043185A" w:rsidRPr="00C65F04" w:rsidRDefault="0043185A" w:rsidP="00C65F04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515BB782" w14:textId="469BE126" w:rsidR="0043185A" w:rsidRPr="00C65F04" w:rsidRDefault="0043185A" w:rsidP="00C65F04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37ADAB0B" w14:textId="77777777" w:rsidR="007222AF" w:rsidRPr="00C65F04" w:rsidRDefault="007222AF" w:rsidP="00C65F04">
      <w:pPr>
        <w:spacing w:after="280" w:line="276" w:lineRule="auto"/>
        <w:rPr>
          <w:rFonts w:ascii="Book Antiqua" w:hAnsi="Book Antiqua"/>
          <w:b/>
          <w:sz w:val="20"/>
          <w:szCs w:val="20"/>
        </w:rPr>
      </w:pPr>
      <w:bookmarkStart w:id="0" w:name="_GoBack"/>
      <w:bookmarkEnd w:id="0"/>
    </w:p>
    <w:p w14:paraId="0C0F109A" w14:textId="765D54CE" w:rsidR="00282983" w:rsidRPr="00C65F04" w:rsidRDefault="00282983" w:rsidP="00C65F04">
      <w:pPr>
        <w:spacing w:after="280" w:line="276" w:lineRule="auto"/>
        <w:rPr>
          <w:rFonts w:ascii="Book Antiqua" w:hAnsi="Book Antiqua"/>
          <w:b/>
          <w:sz w:val="20"/>
          <w:szCs w:val="20"/>
        </w:rPr>
      </w:pPr>
      <w:r w:rsidRPr="00C65F04">
        <w:rPr>
          <w:rFonts w:ascii="Book Antiqua" w:hAnsi="Book Antiqua"/>
          <w:b/>
          <w:sz w:val="20"/>
          <w:szCs w:val="20"/>
        </w:rPr>
        <w:lastRenderedPageBreak/>
        <w:t xml:space="preserve">Część 7 zadanie </w:t>
      </w:r>
      <w:r w:rsidR="00AE4904" w:rsidRPr="00C65F04">
        <w:rPr>
          <w:rFonts w:ascii="Book Antiqua" w:hAnsi="Book Antiqua"/>
          <w:b/>
          <w:sz w:val="20"/>
          <w:szCs w:val="20"/>
        </w:rPr>
        <w:t>3</w:t>
      </w:r>
    </w:p>
    <w:p w14:paraId="4274C42F" w14:textId="53C2954C" w:rsidR="00D03827" w:rsidRPr="00C65F04" w:rsidRDefault="00D03827" w:rsidP="00C65F04">
      <w:pPr>
        <w:pStyle w:val="Standard"/>
        <w:spacing w:line="276" w:lineRule="auto"/>
        <w:jc w:val="center"/>
        <w:rPr>
          <w:rFonts w:ascii="Book Antiqua" w:hAnsi="Book Antiqua" w:cs="Liberation Serif"/>
          <w:b/>
          <w:sz w:val="20"/>
          <w:szCs w:val="20"/>
          <w:lang w:val="pl-PL"/>
        </w:rPr>
      </w:pPr>
      <w:r w:rsidRPr="00C65F04">
        <w:rPr>
          <w:rFonts w:ascii="Book Antiqua" w:hAnsi="Book Antiqua" w:cs="Liberation Serif"/>
          <w:b/>
          <w:sz w:val="20"/>
          <w:szCs w:val="20"/>
          <w:lang w:val="pl-PL"/>
        </w:rPr>
        <w:t xml:space="preserve">Sukcesywne dostawy akcesoriów do </w:t>
      </w:r>
      <w:r w:rsidR="00202F5F" w:rsidRPr="00C65F04">
        <w:rPr>
          <w:rFonts w:ascii="Book Antiqua" w:hAnsi="Book Antiqua" w:cs="Liberation Serif"/>
          <w:b/>
          <w:sz w:val="20"/>
          <w:szCs w:val="20"/>
          <w:lang w:val="pl-PL"/>
        </w:rPr>
        <w:t xml:space="preserve">systemu aktywnej terapii uciskowej </w:t>
      </w:r>
      <w:r w:rsidR="00E604C9" w:rsidRPr="00C65F04">
        <w:rPr>
          <w:rFonts w:ascii="Book Antiqua" w:hAnsi="Book Antiqua" w:cs="Liberation Serif"/>
          <w:b/>
          <w:sz w:val="20"/>
          <w:szCs w:val="20"/>
          <w:lang w:val="pl-PL"/>
        </w:rPr>
        <w:t xml:space="preserve"> </w:t>
      </w:r>
      <w:r w:rsidRPr="00C65F04">
        <w:rPr>
          <w:rFonts w:ascii="Book Antiqua" w:hAnsi="Book Antiqua" w:cs="Liberation Serif"/>
          <w:b/>
          <w:sz w:val="20"/>
          <w:szCs w:val="20"/>
          <w:lang w:val="pl-PL"/>
        </w:rPr>
        <w:t xml:space="preserve"> z zadania nr 1</w:t>
      </w:r>
    </w:p>
    <w:p w14:paraId="2BC0022A" w14:textId="55E6A32E" w:rsidR="0043185A" w:rsidRPr="00C65F04" w:rsidRDefault="0043185A" w:rsidP="00C65F04">
      <w:pPr>
        <w:tabs>
          <w:tab w:val="left" w:pos="120"/>
        </w:tabs>
        <w:spacing w:line="276" w:lineRule="auto"/>
        <w:ind w:left="-720"/>
        <w:rPr>
          <w:rFonts w:ascii="Book Antiqua" w:hAnsi="Book Antiqua" w:cs="Liberation Serif"/>
          <w:sz w:val="20"/>
          <w:szCs w:val="20"/>
        </w:rPr>
      </w:pPr>
    </w:p>
    <w:tbl>
      <w:tblPr>
        <w:tblW w:w="144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4"/>
        <w:gridCol w:w="5386"/>
        <w:gridCol w:w="1134"/>
        <w:gridCol w:w="851"/>
        <w:gridCol w:w="1984"/>
        <w:gridCol w:w="1427"/>
        <w:gridCol w:w="1834"/>
        <w:gridCol w:w="1359"/>
      </w:tblGrid>
      <w:tr w:rsidR="00D03827" w:rsidRPr="00C65F04" w14:paraId="1EE0575B" w14:textId="77777777" w:rsidTr="003742BC">
        <w:trPr>
          <w:jc w:val="center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6CA7C0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  <w:t>Lp.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6C3683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  <w:t>Opis parametrów wymaganych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3F730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sz w:val="20"/>
                <w:szCs w:val="20"/>
                <w:lang w:val="pl-PL"/>
              </w:rPr>
              <w:t>Jednostka miary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EBDBB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  <w:t>Ilości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21B236" w14:textId="77777777" w:rsidR="00D03827" w:rsidRPr="00C65F04" w:rsidRDefault="00D03827" w:rsidP="00C65F04">
            <w:pPr>
              <w:suppressAutoHyphens w:val="0"/>
              <w:spacing w:line="276" w:lineRule="auto"/>
              <w:jc w:val="center"/>
              <w:rPr>
                <w:rFonts w:ascii="Book Antiqua" w:hAnsi="Book Antiqua" w:cs="Liberation Serif"/>
                <w:sz w:val="20"/>
                <w:szCs w:val="20"/>
              </w:rPr>
            </w:pP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</w:rPr>
              <w:t>Cena jednostkowa brutto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BE7E15" w14:textId="77777777" w:rsidR="00D03827" w:rsidRPr="00C65F04" w:rsidRDefault="00D03827" w:rsidP="00C65F04">
            <w:pPr>
              <w:suppressAutoHyphens w:val="0"/>
              <w:spacing w:line="276" w:lineRule="auto"/>
              <w:jc w:val="center"/>
              <w:rPr>
                <w:rFonts w:ascii="Book Antiqua" w:hAnsi="Book Antiqua" w:cs="Liberation Serif"/>
                <w:sz w:val="20"/>
                <w:szCs w:val="20"/>
              </w:rPr>
            </w:pP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</w:rPr>
              <w:t>Wartość oferowana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7DBE0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  <w:t xml:space="preserve">Producent </w:t>
            </w: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  <w:br/>
              <w:t>i nazwa handlowa</w:t>
            </w:r>
          </w:p>
          <w:p w14:paraId="10BAD7C0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F39D24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  <w:t>Numer katalogowy</w:t>
            </w:r>
          </w:p>
        </w:tc>
      </w:tr>
      <w:tr w:rsidR="00D03827" w:rsidRPr="00C65F04" w14:paraId="39E96A28" w14:textId="77777777" w:rsidTr="003742BC">
        <w:trPr>
          <w:jc w:val="center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83F97B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0698BC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1E2EDB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sz w:val="20"/>
                <w:szCs w:val="20"/>
                <w:lang w:val="pl-PL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F830C4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/>
                <w:iCs/>
                <w:sz w:val="20"/>
                <w:szCs w:val="20"/>
                <w:lang w:val="pl-PL"/>
              </w:rPr>
              <w:t>A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73CBA8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/>
                <w:iCs/>
                <w:sz w:val="20"/>
                <w:szCs w:val="20"/>
                <w:lang w:val="pl-PL"/>
              </w:rPr>
              <w:t>B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58E0EB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/>
                <w:iCs/>
                <w:sz w:val="20"/>
                <w:szCs w:val="20"/>
                <w:lang w:val="pl-PL"/>
              </w:rPr>
              <w:t>A  x B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97F00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49DE7E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</w:p>
        </w:tc>
      </w:tr>
      <w:tr w:rsidR="00D03827" w:rsidRPr="00C65F04" w14:paraId="684958A7" w14:textId="77777777" w:rsidTr="003742BC">
        <w:trPr>
          <w:trHeight w:val="591"/>
          <w:jc w:val="center"/>
        </w:trPr>
        <w:tc>
          <w:tcPr>
            <w:tcW w:w="484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9A470A" w14:textId="77777777" w:rsidR="00D03827" w:rsidRPr="00C65F04" w:rsidRDefault="00D03827" w:rsidP="00C65F04">
            <w:pPr>
              <w:pStyle w:val="Stopka"/>
              <w:snapToGrid w:val="0"/>
              <w:spacing w:line="276" w:lineRule="auto"/>
              <w:jc w:val="center"/>
              <w:rPr>
                <w:rFonts w:ascii="Book Antiqua" w:hAnsi="Book Antiqua" w:cs="Liberation Serif"/>
                <w:sz w:val="20"/>
                <w:szCs w:val="20"/>
              </w:rPr>
            </w:pPr>
            <w:r w:rsidRPr="00C65F04">
              <w:rPr>
                <w:rFonts w:ascii="Book Antiqua" w:hAnsi="Book Antiqua" w:cs="Liberation Serif"/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A4218D" w14:textId="45BAA7F5" w:rsidR="00D03827" w:rsidRPr="00C65F04" w:rsidRDefault="007222AF" w:rsidP="00C65F04">
            <w:pPr>
              <w:suppressAutoHyphens w:val="0"/>
              <w:spacing w:line="276" w:lineRule="auto"/>
              <w:rPr>
                <w:rFonts w:ascii="Book Antiqua" w:hAnsi="Book Antiqua" w:cs="Liberation Serif"/>
                <w:sz w:val="20"/>
                <w:szCs w:val="20"/>
                <w:lang w:val="de-DE" w:bidi="fa-IR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 xml:space="preserve">mankiet sekwencyjny  na kończynę dolną prawą i lewa w rozmiarze </w:t>
            </w:r>
            <w:r w:rsidRPr="00C65F04">
              <w:rPr>
                <w:rFonts w:ascii="Book Antiqua" w:hAnsi="Book Antiqua" w:cs="Times New Roman"/>
                <w:sz w:val="20"/>
                <w:szCs w:val="20"/>
              </w:rPr>
              <w:t>≤</w:t>
            </w:r>
            <w:r w:rsidRPr="00C65F04">
              <w:rPr>
                <w:rFonts w:ascii="Book Antiqua" w:hAnsi="Book Antiqua"/>
                <w:sz w:val="20"/>
                <w:szCs w:val="20"/>
              </w:rPr>
              <w:t>71 cm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A7ECAD" w14:textId="66FED42C" w:rsidR="00D03827" w:rsidRPr="00C65F04" w:rsidRDefault="003742BC" w:rsidP="00C65F04">
            <w:pPr>
              <w:pStyle w:val="TableContents"/>
              <w:snapToGrid w:val="0"/>
              <w:spacing w:after="120" w:line="276" w:lineRule="auto"/>
              <w:jc w:val="center"/>
              <w:rPr>
                <w:rFonts w:ascii="Book Antiqua" w:hAnsi="Book Antiqua" w:cs="Liberation Serif"/>
                <w:sz w:val="20"/>
                <w:szCs w:val="20"/>
                <w:lang w:val="pl-PL"/>
              </w:rPr>
            </w:pPr>
            <w:proofErr w:type="spellStart"/>
            <w:r w:rsidRPr="00C65F04">
              <w:rPr>
                <w:rFonts w:ascii="Book Antiqua" w:hAnsi="Book Antiqua" w:cs="Liberation Serif"/>
                <w:sz w:val="20"/>
                <w:szCs w:val="20"/>
                <w:lang w:val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2F6323" w14:textId="6D869348" w:rsidR="00D03827" w:rsidRPr="00C65F04" w:rsidRDefault="007222AF" w:rsidP="00C65F04">
            <w:pPr>
              <w:pStyle w:val="TableContents"/>
              <w:snapToGrid w:val="0"/>
              <w:spacing w:after="120" w:line="276" w:lineRule="auto"/>
              <w:rPr>
                <w:rFonts w:ascii="Book Antiqua" w:hAnsi="Book Antiqua" w:cs="Liberation Serif"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sz w:val="20"/>
                <w:szCs w:val="20"/>
                <w:lang w:val="pl-PL"/>
              </w:rPr>
              <w:t>100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FB420F" w14:textId="77777777" w:rsidR="00D03827" w:rsidRPr="00C65F04" w:rsidRDefault="00D03827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  <w:tc>
          <w:tcPr>
            <w:tcW w:w="1427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220C18" w14:textId="57922F11" w:rsidR="00D03827" w:rsidRPr="00C65F04" w:rsidRDefault="00D03827" w:rsidP="00C65F04">
            <w:pPr>
              <w:pStyle w:val="Listapunktowana2"/>
              <w:snapToGrid w:val="0"/>
              <w:spacing w:line="276" w:lineRule="auto"/>
              <w:ind w:left="0" w:firstLine="0"/>
              <w:rPr>
                <w:rFonts w:ascii="Book Antiqua" w:hAnsi="Book Antiqua" w:cs="Liberation Serif"/>
                <w:shd w:val="clear" w:color="auto" w:fill="FFFF00"/>
              </w:rPr>
            </w:pPr>
          </w:p>
        </w:tc>
        <w:tc>
          <w:tcPr>
            <w:tcW w:w="1834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6DBF7" w14:textId="77777777" w:rsidR="00D03827" w:rsidRPr="00C65F04" w:rsidRDefault="00D03827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  <w:tc>
          <w:tcPr>
            <w:tcW w:w="1359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A19E79" w14:textId="77777777" w:rsidR="00D03827" w:rsidRPr="00C65F04" w:rsidRDefault="00D03827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</w:tr>
      <w:tr w:rsidR="00D03827" w:rsidRPr="00C65F04" w14:paraId="0E08C34A" w14:textId="77777777" w:rsidTr="003742BC">
        <w:trPr>
          <w:trHeight w:val="445"/>
          <w:jc w:val="center"/>
        </w:trPr>
        <w:tc>
          <w:tcPr>
            <w:tcW w:w="484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DAF08F" w14:textId="77777777" w:rsidR="00D03827" w:rsidRPr="00C65F04" w:rsidRDefault="00D03827" w:rsidP="00C65F04">
            <w:pPr>
              <w:pStyle w:val="Stopka"/>
              <w:snapToGrid w:val="0"/>
              <w:spacing w:line="276" w:lineRule="auto"/>
              <w:jc w:val="center"/>
              <w:rPr>
                <w:rFonts w:ascii="Book Antiqua" w:hAnsi="Book Antiqua" w:cs="Liberation Serif"/>
                <w:sz w:val="20"/>
                <w:szCs w:val="20"/>
              </w:rPr>
            </w:pPr>
            <w:r w:rsidRPr="00C65F04">
              <w:rPr>
                <w:rFonts w:ascii="Book Antiqua" w:hAnsi="Book Antiqua" w:cs="Liberation Serif"/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B7B62" w14:textId="67928595" w:rsidR="00D03827" w:rsidRPr="00C65F04" w:rsidRDefault="007222AF" w:rsidP="00C65F04">
            <w:pPr>
              <w:spacing w:line="276" w:lineRule="auto"/>
              <w:rPr>
                <w:rFonts w:ascii="Book Antiqua" w:hAnsi="Book Antiqua" w:cs="Liberation Serif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 xml:space="preserve">mankiet sekwencyjny  na kończynę dolną prawą i lewa w rozmiarze </w:t>
            </w:r>
            <w:r w:rsidRPr="00C65F04">
              <w:rPr>
                <w:rFonts w:ascii="Book Antiqua" w:hAnsi="Book Antiqua" w:cs="Times New Roman"/>
                <w:sz w:val="20"/>
                <w:szCs w:val="20"/>
              </w:rPr>
              <w:t>≤</w:t>
            </w:r>
            <w:r w:rsidRPr="00C65F04">
              <w:rPr>
                <w:rFonts w:ascii="Book Antiqua" w:hAnsi="Book Antiqua"/>
                <w:sz w:val="20"/>
                <w:szCs w:val="20"/>
              </w:rPr>
              <w:t>89 cm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C94BD9" w14:textId="7DCFBC7A" w:rsidR="00D03827" w:rsidRPr="00C65F04" w:rsidRDefault="003742BC" w:rsidP="00C65F04">
            <w:pPr>
              <w:pStyle w:val="TableContents"/>
              <w:snapToGrid w:val="0"/>
              <w:spacing w:after="120" w:line="276" w:lineRule="auto"/>
              <w:jc w:val="center"/>
              <w:rPr>
                <w:rFonts w:ascii="Book Antiqua" w:hAnsi="Book Antiqua" w:cs="Liberation Serif"/>
                <w:sz w:val="20"/>
                <w:szCs w:val="20"/>
                <w:lang w:val="pl-PL"/>
              </w:rPr>
            </w:pPr>
            <w:proofErr w:type="spellStart"/>
            <w:r w:rsidRPr="00C65F04">
              <w:rPr>
                <w:rFonts w:ascii="Book Antiqua" w:hAnsi="Book Antiqua" w:cs="Liberation Serif"/>
                <w:sz w:val="20"/>
                <w:szCs w:val="20"/>
                <w:lang w:val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6F973A" w14:textId="4E4882B3" w:rsidR="00D03827" w:rsidRPr="00C65F04" w:rsidRDefault="007222AF" w:rsidP="00C65F04">
            <w:pPr>
              <w:suppressAutoHyphens w:val="0"/>
              <w:spacing w:line="276" w:lineRule="auto"/>
              <w:rPr>
                <w:rFonts w:ascii="Book Antiqua" w:hAnsi="Book Antiqua"/>
                <w:sz w:val="20"/>
                <w:szCs w:val="20"/>
                <w:lang w:bidi="fa-IR"/>
              </w:rPr>
            </w:pPr>
            <w:r w:rsidRPr="00C65F04">
              <w:rPr>
                <w:rFonts w:ascii="Book Antiqua" w:hAnsi="Book Antiqua"/>
                <w:sz w:val="20"/>
                <w:szCs w:val="20"/>
                <w:lang w:bidi="fa-IR"/>
              </w:rPr>
              <w:t>100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096C48" w14:textId="77777777" w:rsidR="00D03827" w:rsidRPr="00C65F04" w:rsidRDefault="00D03827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  <w:tc>
          <w:tcPr>
            <w:tcW w:w="1427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8BC253" w14:textId="738EA6CA" w:rsidR="00D03827" w:rsidRPr="00C65F04" w:rsidRDefault="00D03827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  <w:tc>
          <w:tcPr>
            <w:tcW w:w="1834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AABE85" w14:textId="77777777" w:rsidR="00D03827" w:rsidRPr="00C65F04" w:rsidRDefault="00D03827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  <w:tc>
          <w:tcPr>
            <w:tcW w:w="1359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5BE264" w14:textId="77777777" w:rsidR="00D03827" w:rsidRPr="00C65F04" w:rsidRDefault="00D03827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</w:tr>
      <w:tr w:rsidR="009F4058" w:rsidRPr="00C65F04" w14:paraId="7B227F6C" w14:textId="77777777" w:rsidTr="00B81912">
        <w:trPr>
          <w:trHeight w:val="276"/>
          <w:jc w:val="center"/>
        </w:trPr>
        <w:tc>
          <w:tcPr>
            <w:tcW w:w="9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61C14" w14:textId="1EED2D04" w:rsidR="009F4058" w:rsidRPr="00C65F04" w:rsidRDefault="009F4058" w:rsidP="00C65F04">
            <w:pPr>
              <w:pStyle w:val="Listapunktowana2"/>
              <w:snapToGrid w:val="0"/>
              <w:spacing w:line="276" w:lineRule="auto"/>
              <w:jc w:val="right"/>
              <w:rPr>
                <w:rFonts w:ascii="Book Antiqua" w:hAnsi="Book Antiqua" w:cs="Liberation Serif"/>
                <w:b/>
                <w:shd w:val="clear" w:color="auto" w:fill="FFFF00"/>
              </w:rPr>
            </w:pPr>
            <w:r w:rsidRPr="00C65F04">
              <w:rPr>
                <w:rFonts w:ascii="Book Antiqua" w:hAnsi="Book Antiqua" w:cs="Liberation Serif"/>
                <w:b/>
                <w:shd w:val="clear" w:color="auto" w:fill="FFFF00"/>
              </w:rPr>
              <w:t>suma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5FE1F6" w14:textId="77777777" w:rsidR="009F4058" w:rsidRPr="00C65F04" w:rsidRDefault="009F4058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6C8B22" w14:textId="77777777" w:rsidR="009F4058" w:rsidRPr="00C65F04" w:rsidRDefault="009F4058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</w:tr>
    </w:tbl>
    <w:p w14:paraId="6009A769" w14:textId="6D684D1F" w:rsidR="0043185A" w:rsidRPr="00C65F04" w:rsidRDefault="0043185A" w:rsidP="00C65F04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55638EA7" w14:textId="67648830" w:rsidR="0043185A" w:rsidRPr="00C65F04" w:rsidRDefault="0043185A" w:rsidP="00C65F04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16C98C61" w14:textId="77777777" w:rsidR="0043185A" w:rsidRPr="00C65F04" w:rsidRDefault="0043185A" w:rsidP="00C65F04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sectPr w:rsidR="0043185A" w:rsidRPr="00C65F04" w:rsidSect="00D439AB">
      <w:headerReference w:type="default" r:id="rId9"/>
      <w:footerReference w:type="default" r:id="rId10"/>
      <w:pgSz w:w="16838" w:h="11906" w:orient="landscape"/>
      <w:pgMar w:top="851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9483D" w14:textId="77777777" w:rsidR="004477DC" w:rsidRDefault="004477DC" w:rsidP="002B0376">
      <w:r>
        <w:separator/>
      </w:r>
    </w:p>
  </w:endnote>
  <w:endnote w:type="continuationSeparator" w:id="0">
    <w:p w14:paraId="38D95753" w14:textId="77777777" w:rsidR="004477DC" w:rsidRDefault="004477DC" w:rsidP="002B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, 바탕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5BFDD" w14:textId="476AF88F" w:rsidR="00D439AB" w:rsidRDefault="00D439AB" w:rsidP="00D439AB">
    <w:bookmarkStart w:id="1" w:name="_Hlk138335533"/>
    <w:bookmarkStart w:id="2" w:name="_Hlk138335534"/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6123"/>
      <w:gridCol w:w="8658"/>
    </w:tblGrid>
    <w:tr w:rsidR="00D439AB" w14:paraId="55E317D7" w14:textId="77777777" w:rsidTr="00D439AB">
      <w:trPr>
        <w:trHeight w:val="277"/>
      </w:trPr>
      <w:tc>
        <w:tcPr>
          <w:tcW w:w="6123" w:type="dxa"/>
          <w:shd w:val="clear" w:color="auto" w:fill="auto"/>
          <w:vAlign w:val="center"/>
        </w:tcPr>
        <w:p w14:paraId="199E4147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673AF8EA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5C6C04B8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36FDED46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46845585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8658" w:type="dxa"/>
          <w:shd w:val="clear" w:color="auto" w:fill="auto"/>
          <w:vAlign w:val="center"/>
        </w:tcPr>
        <w:p w14:paraId="5DD1A6E8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4EFCF915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59EC7C8F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073634C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45B54349" w14:textId="77777777" w:rsidR="00D439AB" w:rsidRDefault="00D439AB" w:rsidP="00D439AB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  <w:bookmarkEnd w:id="1"/>
    <w:bookmarkEnd w:id="2"/>
  </w:tbl>
  <w:p w14:paraId="04168886" w14:textId="77777777" w:rsidR="00D439AB" w:rsidRPr="00065203" w:rsidRDefault="00D439AB" w:rsidP="00D439AB">
    <w:pPr>
      <w:pStyle w:val="Stopka"/>
    </w:pPr>
  </w:p>
  <w:p w14:paraId="4CB28B68" w14:textId="77777777" w:rsidR="00D439AB" w:rsidRDefault="00D439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242A8" w14:textId="77777777" w:rsidR="004477DC" w:rsidRDefault="004477DC" w:rsidP="002B0376">
      <w:r>
        <w:separator/>
      </w:r>
    </w:p>
  </w:footnote>
  <w:footnote w:type="continuationSeparator" w:id="0">
    <w:p w14:paraId="6584642F" w14:textId="77777777" w:rsidR="004477DC" w:rsidRDefault="004477DC" w:rsidP="002B0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76F1B" w14:textId="77777777" w:rsidR="002B0376" w:rsidRDefault="006D006B">
    <w:pPr>
      <w:pStyle w:val="Nagwek"/>
      <w:rPr>
        <w:noProof/>
      </w:rPr>
    </w:pPr>
    <w:r>
      <w:rPr>
        <w:noProof/>
        <w:lang w:eastAsia="pl-PL" w:bidi="ar-SA"/>
      </w:rPr>
      <w:drawing>
        <wp:anchor distT="0" distB="0" distL="114300" distR="114300" simplePos="0" relativeHeight="251657728" behindDoc="1" locked="0" layoutInCell="1" allowOverlap="1" wp14:anchorId="235240AD" wp14:editId="07777777">
          <wp:simplePos x="0" y="0"/>
          <wp:positionH relativeFrom="margin">
            <wp:posOffset>8317865</wp:posOffset>
          </wp:positionH>
          <wp:positionV relativeFrom="paragraph">
            <wp:posOffset>-330200</wp:posOffset>
          </wp:positionV>
          <wp:extent cx="998220" cy="795020"/>
          <wp:effectExtent l="0" t="0" r="0" b="0"/>
          <wp:wrapNone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22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2CCF">
      <w:rPr>
        <w:noProof/>
      </w:rPr>
      <w:drawing>
        <wp:inline distT="0" distB="0" distL="0" distR="0" wp14:anchorId="3F84209D" wp14:editId="0777777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3F29E8" w14:textId="77777777" w:rsidR="002B0376" w:rsidRDefault="002B03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0" w:firstLine="11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4C30B8D"/>
    <w:multiLevelType w:val="hybridMultilevel"/>
    <w:tmpl w:val="A3BA8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76FD6"/>
    <w:multiLevelType w:val="multilevel"/>
    <w:tmpl w:val="8DEE46B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55904111"/>
    <w:multiLevelType w:val="hybridMultilevel"/>
    <w:tmpl w:val="EE8615B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054"/>
    <w:rsid w:val="00052B14"/>
    <w:rsid w:val="000600A5"/>
    <w:rsid w:val="000749A7"/>
    <w:rsid w:val="000F2168"/>
    <w:rsid w:val="00104172"/>
    <w:rsid w:val="00126AC5"/>
    <w:rsid w:val="00152823"/>
    <w:rsid w:val="00166BA8"/>
    <w:rsid w:val="00180C8A"/>
    <w:rsid w:val="00202F5F"/>
    <w:rsid w:val="00255727"/>
    <w:rsid w:val="002706D8"/>
    <w:rsid w:val="00275926"/>
    <w:rsid w:val="00282983"/>
    <w:rsid w:val="002B0376"/>
    <w:rsid w:val="002B36F9"/>
    <w:rsid w:val="002C495D"/>
    <w:rsid w:val="002D451A"/>
    <w:rsid w:val="0030102D"/>
    <w:rsid w:val="003038DF"/>
    <w:rsid w:val="003742BC"/>
    <w:rsid w:val="00384FDF"/>
    <w:rsid w:val="003C38B9"/>
    <w:rsid w:val="003D3194"/>
    <w:rsid w:val="003F5F8F"/>
    <w:rsid w:val="0043185A"/>
    <w:rsid w:val="00432A23"/>
    <w:rsid w:val="004373FD"/>
    <w:rsid w:val="004477DC"/>
    <w:rsid w:val="004C4D28"/>
    <w:rsid w:val="004F598F"/>
    <w:rsid w:val="00514B21"/>
    <w:rsid w:val="00585F6F"/>
    <w:rsid w:val="005C28A6"/>
    <w:rsid w:val="005E49FD"/>
    <w:rsid w:val="005E76FB"/>
    <w:rsid w:val="005F5D56"/>
    <w:rsid w:val="006052E3"/>
    <w:rsid w:val="00663AE1"/>
    <w:rsid w:val="00695C94"/>
    <w:rsid w:val="006A7A0F"/>
    <w:rsid w:val="006B6AEC"/>
    <w:rsid w:val="006D006B"/>
    <w:rsid w:val="007147C5"/>
    <w:rsid w:val="007222AF"/>
    <w:rsid w:val="00732F71"/>
    <w:rsid w:val="00756553"/>
    <w:rsid w:val="007D3B8C"/>
    <w:rsid w:val="008443E2"/>
    <w:rsid w:val="00864698"/>
    <w:rsid w:val="008C15A8"/>
    <w:rsid w:val="009325AE"/>
    <w:rsid w:val="0093440B"/>
    <w:rsid w:val="009757BE"/>
    <w:rsid w:val="00982E90"/>
    <w:rsid w:val="0098714B"/>
    <w:rsid w:val="00987C0A"/>
    <w:rsid w:val="00992B3F"/>
    <w:rsid w:val="009A27C8"/>
    <w:rsid w:val="009F4058"/>
    <w:rsid w:val="00A006D5"/>
    <w:rsid w:val="00AE4904"/>
    <w:rsid w:val="00B20364"/>
    <w:rsid w:val="00B33C58"/>
    <w:rsid w:val="00C0321D"/>
    <w:rsid w:val="00C13424"/>
    <w:rsid w:val="00C34E1F"/>
    <w:rsid w:val="00C417AC"/>
    <w:rsid w:val="00C65F04"/>
    <w:rsid w:val="00D03827"/>
    <w:rsid w:val="00D16338"/>
    <w:rsid w:val="00D439AB"/>
    <w:rsid w:val="00D53EAF"/>
    <w:rsid w:val="00DB02BC"/>
    <w:rsid w:val="00DC224B"/>
    <w:rsid w:val="00DD30AB"/>
    <w:rsid w:val="00DE4B0B"/>
    <w:rsid w:val="00DF0054"/>
    <w:rsid w:val="00E106FB"/>
    <w:rsid w:val="00E32E17"/>
    <w:rsid w:val="00E372F9"/>
    <w:rsid w:val="00E604C9"/>
    <w:rsid w:val="00E6416F"/>
    <w:rsid w:val="00ED4F6A"/>
    <w:rsid w:val="00EF0C99"/>
    <w:rsid w:val="00F33996"/>
    <w:rsid w:val="00F368B3"/>
    <w:rsid w:val="00F818AB"/>
    <w:rsid w:val="00F927CD"/>
    <w:rsid w:val="00FB5636"/>
    <w:rsid w:val="00FF3486"/>
    <w:rsid w:val="0177493B"/>
    <w:rsid w:val="027F6BC8"/>
    <w:rsid w:val="0D17984C"/>
    <w:rsid w:val="0DD1B822"/>
    <w:rsid w:val="12174835"/>
    <w:rsid w:val="1D408B9B"/>
    <w:rsid w:val="1D584007"/>
    <w:rsid w:val="269D4195"/>
    <w:rsid w:val="296E6363"/>
    <w:rsid w:val="2B5E23F6"/>
    <w:rsid w:val="2EDE82C2"/>
    <w:rsid w:val="319EDE48"/>
    <w:rsid w:val="33599F57"/>
    <w:rsid w:val="38FEDD27"/>
    <w:rsid w:val="3F8EB6CC"/>
    <w:rsid w:val="44737F61"/>
    <w:rsid w:val="4D395D50"/>
    <w:rsid w:val="50C951FB"/>
    <w:rsid w:val="54F10DCD"/>
    <w:rsid w:val="56EF6843"/>
    <w:rsid w:val="5A979828"/>
    <w:rsid w:val="5ADB3EDF"/>
    <w:rsid w:val="5E7AD2FE"/>
    <w:rsid w:val="6455D245"/>
    <w:rsid w:val="6A3A8DA9"/>
    <w:rsid w:val="6C59E194"/>
    <w:rsid w:val="6E86394C"/>
    <w:rsid w:val="707F4804"/>
    <w:rsid w:val="73F331D9"/>
    <w:rsid w:val="78D84FEF"/>
    <w:rsid w:val="7BA4BD77"/>
    <w:rsid w:val="7D15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A3B63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wiersza">
    <w:name w:val="line number"/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qFormat/>
    <w:pPr>
      <w:suppressLineNumbers/>
      <w:tabs>
        <w:tab w:val="center" w:pos="7285"/>
        <w:tab w:val="right" w:pos="14570"/>
      </w:tabs>
    </w:pPr>
  </w:style>
  <w:style w:type="paragraph" w:styleId="Nagwek">
    <w:name w:val="header"/>
    <w:basedOn w:val="Normalny"/>
    <w:pPr>
      <w:suppressLineNumbers/>
      <w:tabs>
        <w:tab w:val="center" w:pos="7285"/>
        <w:tab w:val="right" w:pos="14570"/>
      </w:tabs>
    </w:pPr>
  </w:style>
  <w:style w:type="paragraph" w:styleId="Bezodstpw">
    <w:name w:val="No Spacing"/>
    <w:uiPriority w:val="1"/>
    <w:qFormat/>
    <w:rsid w:val="00432A23"/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39AB"/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NormalnyWeb1">
    <w:name w:val="Normalny (Web)1"/>
    <w:basedOn w:val="Normalny"/>
    <w:rsid w:val="00104172"/>
    <w:pPr>
      <w:suppressAutoHyphens w:val="0"/>
      <w:autoSpaceDN w:val="0"/>
      <w:spacing w:before="100"/>
      <w:textAlignment w:val="baseline"/>
    </w:pPr>
    <w:rPr>
      <w:rFonts w:eastAsia="SimSun, 宋体" w:cs="Mangal"/>
      <w:color w:val="00000A"/>
      <w:kern w:val="3"/>
    </w:rPr>
  </w:style>
  <w:style w:type="numbering" w:customStyle="1" w:styleId="WW8Num81">
    <w:name w:val="WW8Num81"/>
    <w:basedOn w:val="Bezlisty"/>
    <w:rsid w:val="00104172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7147C5"/>
    <w:pPr>
      <w:ind w:left="720"/>
      <w:contextualSpacing/>
    </w:pPr>
    <w:rPr>
      <w:rFonts w:cs="Mangal"/>
      <w:szCs w:val="21"/>
    </w:rPr>
  </w:style>
  <w:style w:type="paragraph" w:customStyle="1" w:styleId="TableContents">
    <w:name w:val="Table Contents"/>
    <w:basedOn w:val="Normalny"/>
    <w:rsid w:val="00D03827"/>
    <w:pPr>
      <w:widowControl w:val="0"/>
      <w:suppressLineNumber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paragraph" w:customStyle="1" w:styleId="Listapunktowana2">
    <w:name w:val="Lista punktowana2"/>
    <w:basedOn w:val="Normalny"/>
    <w:rsid w:val="00D03827"/>
    <w:pPr>
      <w:tabs>
        <w:tab w:val="left" w:pos="1440"/>
      </w:tabs>
      <w:suppressAutoHyphens w:val="0"/>
      <w:autoSpaceDN w:val="0"/>
      <w:ind w:left="360" w:hanging="360"/>
      <w:textAlignment w:val="baseline"/>
    </w:pPr>
    <w:rPr>
      <w:rFonts w:eastAsia="Batang, 바탕" w:cs="Arial"/>
      <w:kern w:val="3"/>
      <w:sz w:val="20"/>
      <w:szCs w:val="20"/>
    </w:rPr>
  </w:style>
  <w:style w:type="paragraph" w:customStyle="1" w:styleId="Standard">
    <w:name w:val="Standard"/>
    <w:rsid w:val="00D03827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2B6923307094C8D688815D4B1E0E9" ma:contentTypeVersion="15" ma:contentTypeDescription="Utwórz nowy dokument." ma:contentTypeScope="" ma:versionID="8e1ade9bad615998221d2d4eb42e7078">
  <xsd:schema xmlns:xsd="http://www.w3.org/2001/XMLSchema" xmlns:xs="http://www.w3.org/2001/XMLSchema" xmlns:p="http://schemas.microsoft.com/office/2006/metadata/properties" xmlns:ns2="48968499-681b-4035-9c1d-314a1075fc50" xmlns:ns3="5a6594a5-2258-4256-a2ed-7f14a6ef0f25" targetNamespace="http://schemas.microsoft.com/office/2006/metadata/properties" ma:root="true" ma:fieldsID="e556ef380071799a4e41122099d6f781" ns2:_="" ns3:_="">
    <xsd:import namespace="48968499-681b-4035-9c1d-314a1075fc50"/>
    <xsd:import namespace="5a6594a5-2258-4256-a2ed-7f14a6ef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68499-681b-4035-9c1d-314a1075fc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1ae4a62-9d50-4780-a4e5-b57e6928e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594a5-2258-4256-a2ed-7f14a6ef0f2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e7e5693-5197-4996-a209-1c77b7cf5805}" ma:internalName="TaxCatchAll" ma:showField="CatchAllData" ma:web="5a6594a5-2258-4256-a2ed-7f14a6ef0f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4C2202-E030-4D25-A69E-BA0FC592A2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DABAE4-ED01-4080-999F-336C8B1D75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68499-681b-4035-9c1d-314a1075fc50"/>
    <ds:schemaRef ds:uri="5a6594a5-2258-4256-a2ed-7f14a6ef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2024-07-31T10:26:00Z</dcterms:created>
  <dcterms:modified xsi:type="dcterms:W3CDTF">2024-08-22T05:32:00Z</dcterms:modified>
</cp:coreProperties>
</file>