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2A02BC7" w:rsidR="00303AAF" w:rsidRPr="003D3395" w:rsidRDefault="00637C9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31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7AE9A15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995B2E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37C9F">
        <w:rPr>
          <w:rFonts w:asciiTheme="majorHAnsi" w:eastAsia="Times New Roman" w:hAnsiTheme="majorHAnsi" w:cstheme="majorHAnsi"/>
          <w:color w:val="auto"/>
          <w:sz w:val="22"/>
          <w:szCs w:val="22"/>
        </w:rPr>
        <w:t>31</w:t>
      </w:r>
      <w:r w:rsidR="00995B2E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2059CAE2" w:rsidR="003C2DA7" w:rsidRDefault="00637C9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1.</w:t>
      </w: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C8FCDF" w14:textId="77777777" w:rsidR="00637C9F" w:rsidRDefault="00637C9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C99B667" w14:textId="3FF75A85" w:rsidR="00637C9F" w:rsidRDefault="00637C9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2.</w:t>
      </w:r>
    </w:p>
    <w:p w14:paraId="4CB02EE4" w14:textId="77777777" w:rsidR="00637C9F" w:rsidRDefault="00637C9F" w:rsidP="00637C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E03CB74" w14:textId="77777777" w:rsidR="00637C9F" w:rsidRDefault="00637C9F" w:rsidP="00637C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2A0E6D4" w14:textId="77777777" w:rsidR="00637C9F" w:rsidRDefault="00637C9F" w:rsidP="00637C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064236E" w14:textId="77777777" w:rsidR="00637C9F" w:rsidRDefault="00637C9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C403A5" w14:textId="2116F3F6" w:rsidR="00637C9F" w:rsidRDefault="00637C9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3.</w:t>
      </w:r>
    </w:p>
    <w:p w14:paraId="0899E45C" w14:textId="77777777" w:rsidR="00637C9F" w:rsidRDefault="00637C9F" w:rsidP="00637C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2DA558C" w14:textId="77777777" w:rsidR="00637C9F" w:rsidRDefault="00637C9F" w:rsidP="00637C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D109135" w14:textId="77777777" w:rsidR="00637C9F" w:rsidRDefault="00637C9F" w:rsidP="00637C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55F563D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02D95">
        <w:rPr>
          <w:rFonts w:asciiTheme="majorHAnsi" w:hAnsiTheme="majorHAnsi" w:cstheme="majorHAnsi"/>
          <w:color w:val="auto"/>
          <w:sz w:val="22"/>
          <w:szCs w:val="22"/>
        </w:rPr>
        <w:t>zed</w:t>
      </w:r>
      <w:r w:rsidR="00FB194F">
        <w:rPr>
          <w:rFonts w:asciiTheme="majorHAnsi" w:hAnsiTheme="majorHAnsi" w:cstheme="majorHAnsi"/>
          <w:color w:val="auto"/>
          <w:sz w:val="22"/>
          <w:szCs w:val="22"/>
        </w:rPr>
        <w:t>miot zamówienia w terminie do 28 dni</w:t>
      </w:r>
    </w:p>
    <w:p w14:paraId="1834CA91" w14:textId="23FCBDB7" w:rsidR="00E64521" w:rsidRPr="00637C9F" w:rsidRDefault="00E47530" w:rsidP="00637C9F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D07A8C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p w14:paraId="60594174" w14:textId="77777777" w:rsidR="00D07A8C" w:rsidRDefault="00D07A8C" w:rsidP="00D07A8C">
      <w:pPr>
        <w:pStyle w:val="Akapitzlist"/>
        <w:numPr>
          <w:ilvl w:val="0"/>
          <w:numId w:val="3"/>
        </w:numPr>
        <w:spacing w:line="276" w:lineRule="auto"/>
        <w:textAlignment w:val="auto"/>
        <w:rPr>
          <w:rFonts w:asciiTheme="majorHAnsi" w:hAnsiTheme="majorHAnsi" w:cstheme="majorHAnsi"/>
          <w:color w:val="00B050"/>
          <w:sz w:val="22"/>
          <w:szCs w:val="22"/>
        </w:rPr>
      </w:pPr>
      <w:r>
        <w:rPr>
          <w:rFonts w:asciiTheme="majorHAnsi" w:hAnsiTheme="majorHAnsi" w:cstheme="majorHAnsi"/>
          <w:color w:val="00B050"/>
          <w:sz w:val="22"/>
          <w:szCs w:val="22"/>
          <w:shd w:val="clear" w:color="auto" w:fill="FFFFFF"/>
        </w:rPr>
        <w:t>zaoferowane produkty są zgodne z numerami katalogowymi i opisem podanym przez Zamawiającego w treści ogłoszenia.</w:t>
      </w:r>
    </w:p>
    <w:p w14:paraId="71D25413" w14:textId="77777777" w:rsidR="00D07A8C" w:rsidRPr="00D07A8C" w:rsidRDefault="00D07A8C" w:rsidP="00D07A8C">
      <w:pPr>
        <w:spacing w:line="276" w:lineRule="auto"/>
        <w:ind w:left="360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sectPr w:rsidR="00D07A8C" w:rsidRPr="00D07A8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062CC" w14:textId="77777777" w:rsidR="00B94049" w:rsidRDefault="00B94049">
      <w:r>
        <w:separator/>
      </w:r>
    </w:p>
  </w:endnote>
  <w:endnote w:type="continuationSeparator" w:id="0">
    <w:p w14:paraId="3E89D6FB" w14:textId="77777777" w:rsidR="00B94049" w:rsidRDefault="00B9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FD995" w14:textId="77777777" w:rsidR="00B94049" w:rsidRDefault="00B94049">
      <w:r>
        <w:separator/>
      </w:r>
    </w:p>
  </w:footnote>
  <w:footnote w:type="continuationSeparator" w:id="0">
    <w:p w14:paraId="6479BC07" w14:textId="77777777" w:rsidR="00B94049" w:rsidRDefault="00B9404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A3ECB"/>
    <w:rsid w:val="000D05E6"/>
    <w:rsid w:val="00102D95"/>
    <w:rsid w:val="00116C79"/>
    <w:rsid w:val="00120C4D"/>
    <w:rsid w:val="00175BC4"/>
    <w:rsid w:val="00184BC7"/>
    <w:rsid w:val="001B6059"/>
    <w:rsid w:val="00251FE9"/>
    <w:rsid w:val="002D5C9F"/>
    <w:rsid w:val="00303AAF"/>
    <w:rsid w:val="00317388"/>
    <w:rsid w:val="003353EA"/>
    <w:rsid w:val="00367A64"/>
    <w:rsid w:val="00387C52"/>
    <w:rsid w:val="003C2DA7"/>
    <w:rsid w:val="003D3395"/>
    <w:rsid w:val="00425A53"/>
    <w:rsid w:val="00483EE4"/>
    <w:rsid w:val="005001AD"/>
    <w:rsid w:val="005075CC"/>
    <w:rsid w:val="005377D3"/>
    <w:rsid w:val="00570ADC"/>
    <w:rsid w:val="00576B86"/>
    <w:rsid w:val="005C724C"/>
    <w:rsid w:val="0060376F"/>
    <w:rsid w:val="00626F56"/>
    <w:rsid w:val="00637C9F"/>
    <w:rsid w:val="006B54E8"/>
    <w:rsid w:val="006D33D2"/>
    <w:rsid w:val="006E49C1"/>
    <w:rsid w:val="0070513C"/>
    <w:rsid w:val="00750A5F"/>
    <w:rsid w:val="00761842"/>
    <w:rsid w:val="008072E9"/>
    <w:rsid w:val="00817E58"/>
    <w:rsid w:val="00893D6D"/>
    <w:rsid w:val="008A4459"/>
    <w:rsid w:val="008B2583"/>
    <w:rsid w:val="008C6E12"/>
    <w:rsid w:val="009049C2"/>
    <w:rsid w:val="00932A52"/>
    <w:rsid w:val="009425B1"/>
    <w:rsid w:val="009534F3"/>
    <w:rsid w:val="00995B2E"/>
    <w:rsid w:val="00997D29"/>
    <w:rsid w:val="00A00B11"/>
    <w:rsid w:val="00A05A01"/>
    <w:rsid w:val="00A34545"/>
    <w:rsid w:val="00A4310F"/>
    <w:rsid w:val="00AC47D4"/>
    <w:rsid w:val="00AE1005"/>
    <w:rsid w:val="00B94049"/>
    <w:rsid w:val="00BE33A3"/>
    <w:rsid w:val="00BF7083"/>
    <w:rsid w:val="00C15C3C"/>
    <w:rsid w:val="00C7655A"/>
    <w:rsid w:val="00C874F3"/>
    <w:rsid w:val="00CF7DDD"/>
    <w:rsid w:val="00D07A8C"/>
    <w:rsid w:val="00D3640F"/>
    <w:rsid w:val="00E47530"/>
    <w:rsid w:val="00E64521"/>
    <w:rsid w:val="00E75E3B"/>
    <w:rsid w:val="00EB59D8"/>
    <w:rsid w:val="00F17860"/>
    <w:rsid w:val="00F33FB3"/>
    <w:rsid w:val="00F739C7"/>
    <w:rsid w:val="00FB194F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Małgorzata Kuczyńska</cp:lastModifiedBy>
  <cp:revision>3</cp:revision>
  <cp:lastPrinted>2023-03-28T11:13:00Z</cp:lastPrinted>
  <dcterms:created xsi:type="dcterms:W3CDTF">2023-04-03T07:36:00Z</dcterms:created>
  <dcterms:modified xsi:type="dcterms:W3CDTF">2023-04-03T07:36:00Z</dcterms:modified>
</cp:coreProperties>
</file>