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20539417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77777777" w:rsidR="00B23877" w:rsidRPr="00FE6EE4" w:rsidRDefault="00B23877" w:rsidP="00B2387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98D897A" w14:textId="77777777" w:rsidR="00B23877" w:rsidRPr="00C42D67" w:rsidRDefault="00B23877" w:rsidP="00B23877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2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DFFD57" w14:textId="77777777" w:rsidR="00B23877" w:rsidRPr="00C42D67" w:rsidRDefault="00B23877" w:rsidP="00B23877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D06BB4A" w14:textId="77777777" w:rsidR="00B23877" w:rsidRPr="00C42D67" w:rsidRDefault="00B23877" w:rsidP="00B23877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2"/>
    <w:p w14:paraId="10E74542" w14:textId="77777777" w:rsidR="0009323A" w:rsidRPr="00F925C4" w:rsidRDefault="0009323A" w:rsidP="0009323A">
      <w:pPr>
        <w:jc w:val="right"/>
        <w:rPr>
          <w:rFonts w:ascii="Verdana" w:hAnsi="Verdana"/>
          <w:b/>
        </w:rPr>
      </w:pPr>
    </w:p>
    <w:p w14:paraId="1358AEF9" w14:textId="77777777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B23877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40FB5C2A" w14:textId="2C9B150B" w:rsidR="00063CFE" w:rsidRPr="00B23877" w:rsidRDefault="0009323A" w:rsidP="00155C4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  <w:r w:rsidR="001C531A">
        <w:rPr>
          <w:rFonts w:ascii="Arial" w:hAnsi="Arial" w:cs="Arial"/>
          <w:bCs/>
          <w:sz w:val="22"/>
          <w:szCs w:val="22"/>
        </w:rPr>
        <w:t xml:space="preserve"> </w:t>
      </w:r>
      <w:r w:rsidR="001C531A" w:rsidRPr="001C32AC">
        <w:rPr>
          <w:rFonts w:ascii="Arial" w:hAnsi="Arial" w:cs="Arial"/>
          <w:b/>
          <w:bCs/>
          <w:i/>
          <w:iCs/>
          <w:sz w:val="22"/>
          <w:szCs w:val="22"/>
        </w:rPr>
        <w:t>„Zagospodarowanie terenu działki nr 139/18 i części działki nr 151 w m. Zbrzeźnica w Gminie Zambrów – Park Zbrzeźnica miejscem lokalnej tożsamości Gminy Zambrów”</w:t>
      </w:r>
      <w:r w:rsidR="00155C4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Nr Postępowania: Rrg.271.</w:t>
      </w:r>
      <w:r w:rsidR="00B63F0E">
        <w:rPr>
          <w:rFonts w:ascii="Arial" w:hAnsi="Arial" w:cs="Arial"/>
          <w:bCs/>
          <w:sz w:val="22"/>
          <w:szCs w:val="22"/>
        </w:rPr>
        <w:t>5</w:t>
      </w:r>
      <w:r w:rsidRPr="00B23877">
        <w:rPr>
          <w:rFonts w:ascii="Arial" w:hAnsi="Arial" w:cs="Arial"/>
          <w:bCs/>
          <w:sz w:val="22"/>
          <w:szCs w:val="22"/>
        </w:rPr>
        <w:t>.202</w:t>
      </w:r>
      <w:r w:rsidR="00B23877">
        <w:rPr>
          <w:rFonts w:ascii="Arial" w:hAnsi="Arial" w:cs="Arial"/>
          <w:bCs/>
          <w:sz w:val="22"/>
          <w:szCs w:val="22"/>
        </w:rPr>
        <w:t>4</w:t>
      </w:r>
    </w:p>
    <w:p w14:paraId="610E6781" w14:textId="2EAD1495" w:rsidR="0009323A" w:rsidRPr="00B23877" w:rsidRDefault="0009323A" w:rsidP="00063C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877">
        <w:rPr>
          <w:rFonts w:ascii="Arial" w:hAnsi="Arial" w:cs="Arial"/>
          <w:bCs/>
          <w:sz w:val="22"/>
          <w:szCs w:val="22"/>
        </w:rPr>
        <w:t xml:space="preserve">przedstawiam </w:t>
      </w:r>
      <w:r w:rsidRPr="00B23877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B23877">
        <w:rPr>
          <w:rFonts w:ascii="Arial" w:hAnsi="Arial" w:cs="Arial"/>
          <w:bCs/>
          <w:sz w:val="22"/>
          <w:szCs w:val="22"/>
        </w:rPr>
        <w:t>skierowanych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do</w:t>
      </w:r>
      <w:r w:rsidR="003A57F7" w:rsidRPr="00B23877">
        <w:rPr>
          <w:rFonts w:ascii="Arial" w:hAnsi="Arial" w:cs="Arial"/>
          <w:bCs/>
          <w:sz w:val="22"/>
          <w:szCs w:val="22"/>
        </w:rPr>
        <w:t xml:space="preserve"> </w:t>
      </w:r>
      <w:r w:rsidRPr="00B23877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00A5B282" w14:textId="77777777" w:rsidR="0009323A" w:rsidRPr="00B23877" w:rsidRDefault="0009323A" w:rsidP="0009323A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09323A" w:rsidRPr="00B23877" w14:paraId="5915AD4D" w14:textId="77777777" w:rsidTr="003A57F7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BDD541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4A4471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B0903" w14:textId="6E7464C1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1C859AC6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6E2B00" w14:textId="77777777" w:rsidR="003A57F7" w:rsidRPr="00B23877" w:rsidRDefault="003A57F7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F59DF" w14:textId="78057BE0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3277A5D7" w14:textId="304C3E79" w:rsidR="0009323A" w:rsidRPr="00B23877" w:rsidRDefault="0009323A" w:rsidP="003A57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21FD2D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FA798B" w14:textId="77777777" w:rsidR="0009323A" w:rsidRPr="00B23877" w:rsidRDefault="0009323A" w:rsidP="003A5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09323A" w:rsidRPr="00B23877" w14:paraId="24C15315" w14:textId="77777777" w:rsidTr="003F7D91">
        <w:trPr>
          <w:cantSplit/>
          <w:trHeight w:val="243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A63AB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74CDC" w14:textId="772CF46B" w:rsidR="0009323A" w:rsidRPr="00B23877" w:rsidRDefault="003F7D91" w:rsidP="003A57F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23A" w:rsidRPr="00B23877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9BC473F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EC162E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0D60E6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9C2887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CBB3A9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B83475" w14:textId="77777777" w:rsidR="0009323A" w:rsidRPr="00B23877" w:rsidRDefault="0009323A" w:rsidP="003A57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23A" w:rsidRPr="00B23877" w14:paraId="2728FA1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79D19A8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EE1161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1D9D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3B2946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292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70B2E6" w14:textId="77777777" w:rsidR="0009323A" w:rsidRPr="00B23877" w:rsidRDefault="0009323A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74AC29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FD5F9C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B49BECA" w14:textId="77777777" w:rsidR="0009323A" w:rsidRPr="00B23877" w:rsidRDefault="0009323A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155C4F" w:rsidRPr="00B23877" w14:paraId="1BB7D1A1" w14:textId="77777777" w:rsidTr="003F7D91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B2264" w14:textId="77777777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0E61B" w14:textId="2E584E7C" w:rsidR="00155C4F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99226D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6E83303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F9C312" w14:textId="77777777" w:rsidR="00155C4F" w:rsidRPr="00B23877" w:rsidRDefault="00155C4F" w:rsidP="00621A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BD603C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9757" w14:textId="77777777" w:rsidR="00155C4F" w:rsidRPr="00B23877" w:rsidRDefault="00155C4F" w:rsidP="00621AB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7BDBFA7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56E2994" w14:textId="77777777" w:rsidR="0009323A" w:rsidRPr="00B23877" w:rsidRDefault="0009323A" w:rsidP="0009323A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E3E10A5" w14:textId="31C10E79" w:rsidR="0009323A" w:rsidRPr="00B23877" w:rsidRDefault="00583D01" w:rsidP="0009323A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</w:t>
      </w:r>
      <w:r w:rsidR="0009323A" w:rsidRPr="00B23877">
        <w:rPr>
          <w:rFonts w:ascii="Arial" w:hAnsi="Arial" w:cs="Arial"/>
          <w:i/>
          <w:iCs/>
        </w:rPr>
        <w:t>miejscowość, data</w:t>
      </w:r>
      <w:r w:rsidRPr="00B23877">
        <w:rPr>
          <w:rFonts w:ascii="Arial" w:hAnsi="Arial" w:cs="Arial"/>
          <w:i/>
          <w:iCs/>
        </w:rPr>
        <w:t>/</w:t>
      </w:r>
    </w:p>
    <w:p w14:paraId="3D13B6FC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</w:p>
    <w:p w14:paraId="385FA429" w14:textId="77777777" w:rsidR="0009323A" w:rsidRPr="00B23877" w:rsidRDefault="0009323A" w:rsidP="0009323A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7AEF8A7F" w14:textId="77777777" w:rsidR="0009323A" w:rsidRPr="00063CFE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6C1B4DA1" w14:textId="2C55F0C0" w:rsidR="00E24E5C" w:rsidRPr="00B23877" w:rsidRDefault="00E24E5C" w:rsidP="00E24E5C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52A11DAD" w14:textId="6E7E017C" w:rsidR="0009323A" w:rsidRPr="00B23877" w:rsidRDefault="0009323A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9FC5349" w14:textId="46D94FD0" w:rsidR="0009323A" w:rsidRPr="001C531A" w:rsidRDefault="0009323A" w:rsidP="0009323A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C531A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B23877" w:rsidRPr="001C531A">
        <w:rPr>
          <w:rFonts w:ascii="Arial" w:hAnsi="Arial" w:cs="Arial"/>
          <w:i/>
          <w:sz w:val="22"/>
          <w:szCs w:val="22"/>
        </w:rPr>
        <w:t>.</w:t>
      </w:r>
    </w:p>
    <w:p w14:paraId="3013DE67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p w14:paraId="0547E8D1" w14:textId="77777777" w:rsidR="0009323A" w:rsidRPr="007E62F4" w:rsidRDefault="0009323A" w:rsidP="0009323A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50F4B888" w14:textId="77777777" w:rsidR="00836AAF" w:rsidRDefault="00836AAF"/>
    <w:sectPr w:rsidR="00836AAF" w:rsidSect="007E62F4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/>
    <w:sdtContent>
      <w:p w14:paraId="73321537" w14:textId="2C29C9FC" w:rsidR="003463CB" w:rsidRPr="003463CB" w:rsidRDefault="003463C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463CB">
          <w:rPr>
            <w:rFonts w:ascii="Arial" w:hAnsi="Arial" w:cs="Arial"/>
            <w:sz w:val="22"/>
            <w:szCs w:val="22"/>
          </w:rPr>
          <w:fldChar w:fldCharType="begin"/>
        </w:r>
        <w:r w:rsidRPr="003463CB">
          <w:rPr>
            <w:rFonts w:ascii="Arial" w:hAnsi="Arial" w:cs="Arial"/>
            <w:sz w:val="22"/>
            <w:szCs w:val="22"/>
          </w:rPr>
          <w:instrText>PAGE   \* MERGEFORMAT</w:instrText>
        </w:r>
        <w:r w:rsidRPr="003463CB">
          <w:rPr>
            <w:rFonts w:ascii="Arial" w:hAnsi="Arial" w:cs="Arial"/>
            <w:sz w:val="22"/>
            <w:szCs w:val="22"/>
          </w:rPr>
          <w:fldChar w:fldCharType="separate"/>
        </w:r>
        <w:r w:rsidRPr="003463CB">
          <w:rPr>
            <w:rFonts w:ascii="Arial" w:hAnsi="Arial" w:cs="Arial"/>
            <w:sz w:val="22"/>
            <w:szCs w:val="22"/>
          </w:rPr>
          <w:t>2</w:t>
        </w:r>
        <w:r w:rsidRPr="003463C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1EB2" w14:textId="77777777" w:rsidR="00B23877" w:rsidRDefault="00B23877" w:rsidP="00B23877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19881" wp14:editId="54BAC272">
          <wp:simplePos x="0" y="0"/>
          <wp:positionH relativeFrom="column">
            <wp:posOffset>6243955</wp:posOffset>
          </wp:positionH>
          <wp:positionV relativeFrom="paragraph">
            <wp:posOffset>-97155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7898F19" w14:textId="594C84DB" w:rsidR="0026123F" w:rsidRPr="00E24E5C" w:rsidRDefault="0026123F" w:rsidP="00F0340B">
    <w:pPr>
      <w:rPr>
        <w:i/>
      </w:rPr>
    </w:pPr>
  </w:p>
  <w:p w14:paraId="53438673" w14:textId="77777777" w:rsidR="0026123F" w:rsidRDefault="0026123F">
    <w:pPr>
      <w:pStyle w:val="Nagwek"/>
    </w:pPr>
  </w:p>
  <w:p w14:paraId="0F940E86" w14:textId="77777777" w:rsidR="00B23877" w:rsidRDefault="00B23877">
    <w:pPr>
      <w:pStyle w:val="Nagwek"/>
    </w:pPr>
  </w:p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num w:numId="1" w16cid:durableId="193011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55C4F"/>
    <w:rsid w:val="001C531A"/>
    <w:rsid w:val="002355EC"/>
    <w:rsid w:val="0026123F"/>
    <w:rsid w:val="00273850"/>
    <w:rsid w:val="003463CB"/>
    <w:rsid w:val="003A57F7"/>
    <w:rsid w:val="003F7D91"/>
    <w:rsid w:val="00583D01"/>
    <w:rsid w:val="00836AAF"/>
    <w:rsid w:val="0096377C"/>
    <w:rsid w:val="00B23877"/>
    <w:rsid w:val="00B63F0E"/>
    <w:rsid w:val="00D52F20"/>
    <w:rsid w:val="00DB560C"/>
    <w:rsid w:val="00E04AD6"/>
    <w:rsid w:val="00E24E5C"/>
    <w:rsid w:val="00EE43A0"/>
    <w:rsid w:val="00F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13</cp:revision>
  <cp:lastPrinted>2024-03-04T07:08:00Z</cp:lastPrinted>
  <dcterms:created xsi:type="dcterms:W3CDTF">2022-09-27T07:18:00Z</dcterms:created>
  <dcterms:modified xsi:type="dcterms:W3CDTF">2024-03-04T07:31:00Z</dcterms:modified>
</cp:coreProperties>
</file>